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73E11" w14:textId="18576ED1" w:rsidR="007C12DB" w:rsidRPr="00A7618F" w:rsidRDefault="009E1903" w:rsidP="00E50B15">
      <w:pPr>
        <w:jc w:val="center"/>
        <w:rPr>
          <w:b/>
          <w:lang w:val="es-ES"/>
        </w:rPr>
      </w:pPr>
      <w:r>
        <w:rPr>
          <w:b/>
          <w:highlight w:val="yellow"/>
          <w:lang w:val="en-US" w:bidi="th-TH"/>
        </w:rPr>
        <w:t>[</w:t>
      </w:r>
      <w:r w:rsidR="00E50B15" w:rsidRPr="00E50B15">
        <w:rPr>
          <w:b/>
          <w:highlight w:val="yellow"/>
          <w:lang w:val="es-ES"/>
        </w:rPr>
        <w:t xml:space="preserve">on </w:t>
      </w:r>
      <w:r>
        <w:rPr>
          <w:b/>
          <w:highlight w:val="yellow"/>
          <w:lang w:val="es-ES"/>
        </w:rPr>
        <w:t xml:space="preserve">manufacturer’s </w:t>
      </w:r>
      <w:r w:rsidR="00E50B15" w:rsidRPr="00E50B15">
        <w:rPr>
          <w:b/>
          <w:highlight w:val="yellow"/>
          <w:lang w:val="es-ES"/>
        </w:rPr>
        <w:t>letterhead</w:t>
      </w:r>
      <w:r>
        <w:rPr>
          <w:b/>
          <w:lang w:val="es-ES"/>
        </w:rPr>
        <w:t>]</w:t>
      </w:r>
    </w:p>
    <w:p w14:paraId="1C34EC2B" w14:textId="77777777" w:rsidR="007C12DB" w:rsidRDefault="007C12DB" w:rsidP="00886439">
      <w:pPr>
        <w:jc w:val="center"/>
        <w:rPr>
          <w:b/>
          <w:lang w:val="es-ES"/>
        </w:rPr>
      </w:pPr>
    </w:p>
    <w:p w14:paraId="3554E6DE" w14:textId="77777777" w:rsidR="0081608B" w:rsidRPr="00A7618F" w:rsidRDefault="0081608B" w:rsidP="00886439">
      <w:pPr>
        <w:jc w:val="center"/>
        <w:rPr>
          <w:b/>
          <w:bCs/>
          <w:u w:val="single"/>
          <w:lang w:val="es-ES"/>
        </w:rPr>
      </w:pPr>
    </w:p>
    <w:p w14:paraId="1529A3CC" w14:textId="77777777" w:rsidR="00886439" w:rsidRPr="00AD3780" w:rsidRDefault="008755F7" w:rsidP="00AD3780">
      <w:pPr>
        <w:jc w:val="center"/>
        <w:rPr>
          <w:b/>
          <w:bCs/>
          <w:u w:val="single"/>
        </w:rPr>
      </w:pPr>
      <w:r w:rsidRPr="008755F7">
        <w:rPr>
          <w:b/>
          <w:bCs/>
          <w:u w:val="single"/>
        </w:rPr>
        <w:t>LETTER OF AUTHORIZATION FROM TRADEMARKS OWNER OR MANUFACTURER</w:t>
      </w:r>
    </w:p>
    <w:p w14:paraId="797D9815" w14:textId="77777777" w:rsidR="008755F7" w:rsidRDefault="008755F7"/>
    <w:p w14:paraId="624048B3" w14:textId="77777777" w:rsidR="008755F7" w:rsidRDefault="008755F7" w:rsidP="00AC4C78">
      <w:pPr>
        <w:jc w:val="both"/>
      </w:pPr>
      <w:r>
        <w:t xml:space="preserve">To whom it may concern, </w:t>
      </w:r>
    </w:p>
    <w:p w14:paraId="5731EA98" w14:textId="77777777" w:rsidR="008755F7" w:rsidRDefault="008755F7" w:rsidP="00AC4C78">
      <w:pPr>
        <w:jc w:val="both"/>
      </w:pPr>
    </w:p>
    <w:p w14:paraId="3101B4D1" w14:textId="2DAD9B43" w:rsidR="008755F7" w:rsidRDefault="008755F7" w:rsidP="00AC4C78">
      <w:pPr>
        <w:jc w:val="both"/>
      </w:pPr>
      <w:r>
        <w:t>This letter serves as notification that</w:t>
      </w:r>
      <w:r w:rsidR="00063570" w:rsidRPr="00063570">
        <w:t xml:space="preserve"> </w:t>
      </w:r>
      <w:r w:rsidR="009E1903">
        <w:rPr>
          <w:highlight w:val="yellow"/>
          <w:lang w:bidi="th-TH"/>
        </w:rPr>
        <w:t>[</w:t>
      </w:r>
      <w:r w:rsidR="00063570" w:rsidRPr="00063570">
        <w:rPr>
          <w:highlight w:val="yellow"/>
          <w:lang w:bidi="th-TH"/>
        </w:rPr>
        <w:t>Company name and address (brand</w:t>
      </w:r>
      <w:r w:rsidR="00AC4C78">
        <w:rPr>
          <w:highlight w:val="yellow"/>
          <w:lang w:bidi="th-TH"/>
        </w:rPr>
        <w:t xml:space="preserve"> </w:t>
      </w:r>
      <w:r w:rsidR="00063570" w:rsidRPr="00063570">
        <w:rPr>
          <w:highlight w:val="yellow"/>
          <w:lang w:bidi="th-TH"/>
        </w:rPr>
        <w:t>owner</w:t>
      </w:r>
      <w:r w:rsidR="00AC4C78">
        <w:rPr>
          <w:highlight w:val="yellow"/>
          <w:lang w:bidi="th-TH"/>
        </w:rPr>
        <w:t xml:space="preserve"> </w:t>
      </w:r>
      <w:r w:rsidR="00063570" w:rsidRPr="00063570">
        <w:rPr>
          <w:highlight w:val="yellow"/>
          <w:lang w:bidi="th-TH"/>
        </w:rPr>
        <w:t>/</w:t>
      </w:r>
      <w:r w:rsidR="00AC4C78">
        <w:rPr>
          <w:highlight w:val="yellow"/>
          <w:lang w:bidi="th-TH"/>
        </w:rPr>
        <w:t xml:space="preserve"> </w:t>
      </w:r>
      <w:r w:rsidR="00063570" w:rsidRPr="00063570">
        <w:rPr>
          <w:highlight w:val="yellow"/>
          <w:lang w:bidi="th-TH"/>
        </w:rPr>
        <w:t>manufacturer)</w:t>
      </w:r>
      <w:r w:rsidR="009E1903">
        <w:rPr>
          <w:lang w:val="en-US" w:bidi="th-TH"/>
        </w:rPr>
        <w:t>]</w:t>
      </w:r>
      <w:r>
        <w:t xml:space="preserve"> </w:t>
      </w:r>
    </w:p>
    <w:p w14:paraId="29828979" w14:textId="7978E333" w:rsidR="008755F7" w:rsidRDefault="008755F7" w:rsidP="00AC4C78">
      <w:pPr>
        <w:jc w:val="both"/>
      </w:pPr>
      <w:r>
        <w:t xml:space="preserve">We authorize the registration </w:t>
      </w:r>
      <w:r>
        <w:rPr>
          <w:lang w:val="en-US" w:bidi="th-TH"/>
        </w:rPr>
        <w:t>of</w:t>
      </w:r>
      <w:r>
        <w:t xml:space="preserve"> </w:t>
      </w:r>
      <w:r w:rsidR="009E1903">
        <w:t>[</w:t>
      </w:r>
      <w:r w:rsidR="00E50B15" w:rsidRPr="00063570">
        <w:rPr>
          <w:highlight w:val="yellow"/>
          <w:lang w:bidi="th-TH"/>
        </w:rPr>
        <w:t>Name of Brand</w:t>
      </w:r>
      <w:r w:rsidR="0081608B" w:rsidRPr="00063570">
        <w:rPr>
          <w:rFonts w:hint="cs"/>
          <w:highlight w:val="yellow"/>
          <w:cs/>
          <w:lang w:bidi="th-TH"/>
        </w:rPr>
        <w:t>.</w:t>
      </w:r>
      <w:r w:rsidR="009E1903">
        <w:rPr>
          <w:lang w:val="en-US" w:bidi="th-TH"/>
        </w:rPr>
        <w:t>]</w:t>
      </w:r>
      <w:r>
        <w:t xml:space="preserve"> products in the territory of the Thailand and hereby grant:</w:t>
      </w:r>
    </w:p>
    <w:p w14:paraId="0FE0AEBE" w14:textId="77777777" w:rsidR="008755F7" w:rsidRDefault="008755F7" w:rsidP="00AC4C78">
      <w:pPr>
        <w:jc w:val="both"/>
      </w:pPr>
    </w:p>
    <w:p w14:paraId="4121B5AB" w14:textId="540C5FDC" w:rsidR="002E2A9C" w:rsidRDefault="00264A16" w:rsidP="00AC4C78">
      <w:pPr>
        <w:jc w:val="both"/>
      </w:pPr>
      <w:r>
        <w:rPr>
          <w:b/>
          <w:bCs/>
        </w:rPr>
        <w:t>Siam Trade development Co., Ltd</w:t>
      </w:r>
      <w:r w:rsidR="008755F7" w:rsidRPr="002E2A9C">
        <w:rPr>
          <w:b/>
          <w:bCs/>
        </w:rPr>
        <w:t>.</w:t>
      </w:r>
      <w:r w:rsidR="008755F7">
        <w:t xml:space="preserve"> (</w:t>
      </w:r>
      <w:r w:rsidR="009E1903">
        <w:t>reg/</w:t>
      </w:r>
      <w:r w:rsidR="008755F7">
        <w:t xml:space="preserve">VAT No. </w:t>
      </w:r>
      <w:r>
        <w:t>0145559002002)</w:t>
      </w:r>
      <w:r w:rsidR="008755F7">
        <w:t>, a company having its address at</w:t>
      </w:r>
      <w:r>
        <w:t xml:space="preserve"> 37/84 Siam Building, 1</w:t>
      </w:r>
      <w:r w:rsidRPr="00264A16">
        <w:rPr>
          <w:vertAlign w:val="superscript"/>
        </w:rPr>
        <w:t>st</w:t>
      </w:r>
      <w:r>
        <w:t xml:space="preserve"> floor room 13, Soi 36 Erawan 1 Road, Khlong Song, Khlong Luang 12120, Pathum Thani, Thailand</w:t>
      </w:r>
      <w:r w:rsidR="002E2A9C">
        <w:t>.</w:t>
      </w:r>
    </w:p>
    <w:p w14:paraId="3E22ED96" w14:textId="77777777" w:rsidR="002E2A9C" w:rsidRDefault="002E2A9C" w:rsidP="00AC4C78">
      <w:pPr>
        <w:jc w:val="both"/>
      </w:pPr>
    </w:p>
    <w:p w14:paraId="197CDEB8" w14:textId="2FF41F2D" w:rsidR="008755F7" w:rsidRDefault="008755F7" w:rsidP="00AC4C78">
      <w:pPr>
        <w:jc w:val="both"/>
      </w:pPr>
      <w:r w:rsidRPr="008755F7">
        <w:t xml:space="preserve">The authorization to import and distribute our make-up, skin care and any other related products and services associated with the </w:t>
      </w:r>
      <w:r w:rsidR="009E1903">
        <w:t>[</w:t>
      </w:r>
      <w:r w:rsidR="00063570" w:rsidRPr="00063570">
        <w:rPr>
          <w:highlight w:val="yellow"/>
          <w:lang w:bidi="th-TH"/>
        </w:rPr>
        <w:t>Name of Brand</w:t>
      </w:r>
      <w:r w:rsidR="009E1903">
        <w:t>]</w:t>
      </w:r>
      <w:r w:rsidRPr="008755F7">
        <w:t xml:space="preserve"> brand.</w:t>
      </w:r>
    </w:p>
    <w:p w14:paraId="66790951" w14:textId="77777777" w:rsidR="00D55291" w:rsidRDefault="00D55291"/>
    <w:p w14:paraId="4C674569" w14:textId="4FBF6FE6" w:rsidR="00EA2FE7" w:rsidRDefault="009E1903">
      <w:r>
        <w:rPr>
          <w:highlight w:val="yellow"/>
        </w:rPr>
        <w:t>[</w:t>
      </w:r>
      <w:r w:rsidR="00E50B15" w:rsidRPr="00E50B15">
        <w:rPr>
          <w:highlight w:val="yellow"/>
        </w:rPr>
        <w:t>List of</w:t>
      </w:r>
      <w:r>
        <w:rPr>
          <w:highlight w:val="yellow"/>
        </w:rPr>
        <w:t xml:space="preserve"> all products]</w:t>
      </w:r>
    </w:p>
    <w:p w14:paraId="30DEB6F2" w14:textId="77777777" w:rsidR="00D62D74" w:rsidRDefault="00D62D74"/>
    <w:p w14:paraId="6B1D27AC" w14:textId="782A2683" w:rsidR="008755F7" w:rsidRDefault="00EA2FE7" w:rsidP="00D62D74">
      <w:r>
        <w:t>This authorization will remain in effect unless otherwise notified.</w:t>
      </w:r>
    </w:p>
    <w:p w14:paraId="5887CF71" w14:textId="77777777" w:rsidR="008755F7" w:rsidRDefault="008755F7" w:rsidP="00D62D74"/>
    <w:p w14:paraId="6D2E19DC" w14:textId="15EE1ADF" w:rsidR="006E4B35" w:rsidRDefault="009E1903" w:rsidP="00D62D74">
      <w:r>
        <w:rPr>
          <w:highlight w:val="yellow"/>
        </w:rPr>
        <w:t>[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DATE \@ "dd MMMM yyyy" </w:instrText>
      </w:r>
      <w:r>
        <w:rPr>
          <w:highlight w:val="yellow"/>
        </w:rPr>
        <w:fldChar w:fldCharType="separate"/>
      </w:r>
      <w:r w:rsidR="00264A16">
        <w:rPr>
          <w:noProof/>
          <w:highlight w:val="yellow"/>
        </w:rPr>
        <w:t>08 March 2023</w:t>
      </w:r>
      <w:r>
        <w:rPr>
          <w:highlight w:val="yellow"/>
        </w:rPr>
        <w:fldChar w:fldCharType="end"/>
      </w:r>
      <w:r>
        <w:t>]</w:t>
      </w:r>
    </w:p>
    <w:p w14:paraId="1CA2F7C6" w14:textId="77777777" w:rsidR="00D62D74" w:rsidRDefault="00D62D74" w:rsidP="006E4B35">
      <w:pPr>
        <w:jc w:val="center"/>
      </w:pPr>
    </w:p>
    <w:p w14:paraId="33081B4E" w14:textId="77777777" w:rsidR="008755F7" w:rsidRDefault="008755F7" w:rsidP="006E4B35">
      <w:pPr>
        <w:jc w:val="center"/>
        <w:rPr>
          <w:bCs/>
          <w:lang w:val="en-US"/>
        </w:rPr>
      </w:pPr>
    </w:p>
    <w:p w14:paraId="590C57E6" w14:textId="77777777" w:rsidR="008755F7" w:rsidRDefault="008755F7" w:rsidP="006E4B35">
      <w:pPr>
        <w:jc w:val="center"/>
        <w:rPr>
          <w:bCs/>
          <w:lang w:val="en-US"/>
        </w:rPr>
      </w:pPr>
    </w:p>
    <w:p w14:paraId="49950738" w14:textId="77777777" w:rsidR="008755F7" w:rsidRDefault="008755F7" w:rsidP="006E4B35">
      <w:pPr>
        <w:jc w:val="center"/>
        <w:rPr>
          <w:bCs/>
          <w:lang w:val="en-US"/>
        </w:rPr>
      </w:pPr>
    </w:p>
    <w:p w14:paraId="7542C210" w14:textId="77777777" w:rsidR="006E4B35" w:rsidRDefault="006E4B35" w:rsidP="006E4B35">
      <w:pPr>
        <w:rPr>
          <w:bCs/>
          <w:lang w:val="en-US"/>
        </w:rPr>
      </w:pPr>
      <w:r>
        <w:rPr>
          <w:bCs/>
          <w:lang w:val="en-US"/>
        </w:rPr>
        <w:t>_________________________</w:t>
      </w:r>
      <w:r w:rsidR="00EA2FE7">
        <w:rPr>
          <w:bCs/>
          <w:lang w:val="en-US"/>
        </w:rPr>
        <w:tab/>
      </w:r>
      <w:r w:rsidR="00EA2FE7">
        <w:rPr>
          <w:bCs/>
          <w:lang w:val="en-US"/>
        </w:rPr>
        <w:tab/>
      </w:r>
    </w:p>
    <w:p w14:paraId="1D1BCE09" w14:textId="3F291F47" w:rsidR="00886439" w:rsidRPr="00A7618F" w:rsidRDefault="00EA2FE7">
      <w:r w:rsidRPr="00A7618F">
        <w:rPr>
          <w:bCs/>
        </w:rPr>
        <w:tab/>
      </w:r>
      <w:r w:rsidR="00043C79">
        <w:rPr>
          <w:rFonts w:hint="cs"/>
          <w:bCs/>
          <w:cs/>
          <w:lang w:bidi="th-TH"/>
        </w:rPr>
        <w:t>(</w:t>
      </w:r>
      <w:r w:rsidR="00043C79" w:rsidRPr="00043C79">
        <w:rPr>
          <w:bCs/>
          <w:lang w:bidi="th-TH"/>
        </w:rPr>
        <w:t>Sign</w:t>
      </w:r>
      <w:r w:rsidR="00043C79">
        <w:rPr>
          <w:rFonts w:hint="cs"/>
          <w:bCs/>
          <w:cs/>
          <w:lang w:bidi="th-TH"/>
        </w:rPr>
        <w:t>)</w:t>
      </w:r>
      <w:r w:rsidRPr="00A7618F">
        <w:rPr>
          <w:bCs/>
        </w:rPr>
        <w:tab/>
      </w:r>
      <w:r w:rsidRPr="00A7618F">
        <w:rPr>
          <w:bCs/>
        </w:rPr>
        <w:tab/>
      </w:r>
      <w:r w:rsidRPr="00A7618F">
        <w:rPr>
          <w:bCs/>
        </w:rPr>
        <w:tab/>
      </w:r>
      <w:r w:rsidRPr="00A7618F">
        <w:rPr>
          <w:bCs/>
        </w:rPr>
        <w:tab/>
      </w:r>
      <w:r w:rsidR="00E50B15">
        <w:rPr>
          <w:bCs/>
        </w:rPr>
        <w:t xml:space="preserve">                         </w:t>
      </w:r>
      <w:r w:rsidR="009E1903">
        <w:rPr>
          <w:bCs/>
        </w:rPr>
        <w:t>[</w:t>
      </w:r>
      <w:r w:rsidRPr="009E1903">
        <w:rPr>
          <w:bCs/>
          <w:highlight w:val="yellow"/>
        </w:rPr>
        <w:t>Company Stamp</w:t>
      </w:r>
      <w:r w:rsidR="009E1903">
        <w:rPr>
          <w:bCs/>
        </w:rPr>
        <w:t>]</w:t>
      </w:r>
      <w:r w:rsidR="00886439" w:rsidRPr="00A7618F">
        <w:t xml:space="preserve"> </w:t>
      </w:r>
    </w:p>
    <w:sectPr w:rsidR="00886439" w:rsidRPr="00A7618F" w:rsidSect="008755F7">
      <w:pgSz w:w="11900" w:h="16840"/>
      <w:pgMar w:top="1135" w:right="124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39"/>
    <w:rsid w:val="00043C79"/>
    <w:rsid w:val="00056E6F"/>
    <w:rsid w:val="00063570"/>
    <w:rsid w:val="0010481B"/>
    <w:rsid w:val="00130534"/>
    <w:rsid w:val="0018276A"/>
    <w:rsid w:val="001D4E6C"/>
    <w:rsid w:val="001E7F6C"/>
    <w:rsid w:val="00202DB9"/>
    <w:rsid w:val="002075A6"/>
    <w:rsid w:val="00234B9D"/>
    <w:rsid w:val="00264A16"/>
    <w:rsid w:val="0027340E"/>
    <w:rsid w:val="002951A0"/>
    <w:rsid w:val="002D1B5D"/>
    <w:rsid w:val="002E2A9C"/>
    <w:rsid w:val="002F19A6"/>
    <w:rsid w:val="00314933"/>
    <w:rsid w:val="00317027"/>
    <w:rsid w:val="00335F39"/>
    <w:rsid w:val="00336F4D"/>
    <w:rsid w:val="00337973"/>
    <w:rsid w:val="003A616E"/>
    <w:rsid w:val="003C1637"/>
    <w:rsid w:val="003C7062"/>
    <w:rsid w:val="004502E1"/>
    <w:rsid w:val="004B71E8"/>
    <w:rsid w:val="00513935"/>
    <w:rsid w:val="00527504"/>
    <w:rsid w:val="00530EE6"/>
    <w:rsid w:val="00532DBA"/>
    <w:rsid w:val="00552CEE"/>
    <w:rsid w:val="005700AC"/>
    <w:rsid w:val="005A31FA"/>
    <w:rsid w:val="005F6F96"/>
    <w:rsid w:val="00606F10"/>
    <w:rsid w:val="00666D69"/>
    <w:rsid w:val="006C57E7"/>
    <w:rsid w:val="006D0BA4"/>
    <w:rsid w:val="006E4B35"/>
    <w:rsid w:val="00710388"/>
    <w:rsid w:val="00711328"/>
    <w:rsid w:val="00772E52"/>
    <w:rsid w:val="007916FB"/>
    <w:rsid w:val="007A52F0"/>
    <w:rsid w:val="007B5BD3"/>
    <w:rsid w:val="007C12DB"/>
    <w:rsid w:val="007F5A4B"/>
    <w:rsid w:val="00800DF8"/>
    <w:rsid w:val="008015E5"/>
    <w:rsid w:val="00815464"/>
    <w:rsid w:val="0081608B"/>
    <w:rsid w:val="00817126"/>
    <w:rsid w:val="00861B71"/>
    <w:rsid w:val="008755F7"/>
    <w:rsid w:val="00875651"/>
    <w:rsid w:val="008776F7"/>
    <w:rsid w:val="00882E33"/>
    <w:rsid w:val="00886439"/>
    <w:rsid w:val="00891111"/>
    <w:rsid w:val="00912D14"/>
    <w:rsid w:val="009138AA"/>
    <w:rsid w:val="0096414E"/>
    <w:rsid w:val="009671B1"/>
    <w:rsid w:val="009808FB"/>
    <w:rsid w:val="00981855"/>
    <w:rsid w:val="009B6B84"/>
    <w:rsid w:val="009E1903"/>
    <w:rsid w:val="00A214D5"/>
    <w:rsid w:val="00A31E75"/>
    <w:rsid w:val="00A37668"/>
    <w:rsid w:val="00A671AC"/>
    <w:rsid w:val="00A7618F"/>
    <w:rsid w:val="00A807B1"/>
    <w:rsid w:val="00A94B22"/>
    <w:rsid w:val="00AC1BF1"/>
    <w:rsid w:val="00AC4C78"/>
    <w:rsid w:val="00AD3780"/>
    <w:rsid w:val="00AE7F91"/>
    <w:rsid w:val="00B0236B"/>
    <w:rsid w:val="00B13122"/>
    <w:rsid w:val="00B23994"/>
    <w:rsid w:val="00B34ADA"/>
    <w:rsid w:val="00B809FD"/>
    <w:rsid w:val="00B81665"/>
    <w:rsid w:val="00BD6640"/>
    <w:rsid w:val="00BE4806"/>
    <w:rsid w:val="00C26594"/>
    <w:rsid w:val="00C81E5F"/>
    <w:rsid w:val="00D300B2"/>
    <w:rsid w:val="00D35470"/>
    <w:rsid w:val="00D55291"/>
    <w:rsid w:val="00D55D9B"/>
    <w:rsid w:val="00D62D74"/>
    <w:rsid w:val="00D72923"/>
    <w:rsid w:val="00DA0978"/>
    <w:rsid w:val="00E14F60"/>
    <w:rsid w:val="00E50B15"/>
    <w:rsid w:val="00E9070A"/>
    <w:rsid w:val="00EA2FE7"/>
    <w:rsid w:val="00ED4A74"/>
    <w:rsid w:val="00EF450D"/>
    <w:rsid w:val="00F2065B"/>
    <w:rsid w:val="00F92F5F"/>
    <w:rsid w:val="00FA2D01"/>
    <w:rsid w:val="00FC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FE21"/>
  <w15:docId w15:val="{0247D0C6-211F-4AB0-A566-17C153C0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Traynor</dc:creator>
  <cp:keywords/>
  <dc:description/>
  <cp:lastModifiedBy>Siam Trade Development</cp:lastModifiedBy>
  <cp:revision>3</cp:revision>
  <dcterms:created xsi:type="dcterms:W3CDTF">2023-03-08T08:53:00Z</dcterms:created>
  <dcterms:modified xsi:type="dcterms:W3CDTF">2023-03-08T08:53:00Z</dcterms:modified>
</cp:coreProperties>
</file>